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D199" w14:textId="2D085B29" w:rsidR="00024E79" w:rsidRDefault="00024E79">
      <w:r>
        <w:t xml:space="preserve">Puente </w:t>
      </w:r>
      <w:r w:rsidR="00C14465">
        <w:t>(</w:t>
      </w:r>
      <w:r>
        <w:t>Documental</w:t>
      </w:r>
      <w:r w:rsidR="00122784">
        <w:t xml:space="preserve"> de la Facultad Regional Tierra del Fuego</w:t>
      </w:r>
      <w:r w:rsidR="00C14465">
        <w:t>)</w:t>
      </w:r>
    </w:p>
    <w:p w14:paraId="349E0C63" w14:textId="2E18063B" w:rsidR="00C14465" w:rsidRDefault="00C14465">
      <w:r>
        <w:t>Sinopsis</w:t>
      </w:r>
    </w:p>
    <w:p w14:paraId="00115A38" w14:textId="140CC996" w:rsidR="00024E79" w:rsidRDefault="00024E79">
      <w:r>
        <w:t xml:space="preserve">La Facultad Regional Tierra del Fuego de la UTN tiene sede en la ciudad de Río Grande que en el 2021 </w:t>
      </w:r>
      <w:r w:rsidR="00C14465">
        <w:t>festejará los</w:t>
      </w:r>
      <w:r>
        <w:t xml:space="preserve"> 100 años de </w:t>
      </w:r>
      <w:r w:rsidR="00C14465">
        <w:t>su fundación</w:t>
      </w:r>
      <w:r>
        <w:t xml:space="preserve">. Rumbo al centenario de </w:t>
      </w:r>
      <w:r w:rsidR="00C14465">
        <w:t>la</w:t>
      </w:r>
      <w:r>
        <w:t xml:space="preserve"> ciudad nuestra facultad se encuentra trabajando en un proyecto cultural consistente en </w:t>
      </w:r>
      <w:r w:rsidR="00C14465">
        <w:t xml:space="preserve">la </w:t>
      </w:r>
      <w:r>
        <w:t>producción de un documental sobre la principal obra de ingeniería urbana: el puente General Mosconi</w:t>
      </w:r>
      <w:r w:rsidR="00C14465">
        <w:t>,</w:t>
      </w:r>
      <w:r>
        <w:t xml:space="preserve"> que atraviesa el estuario del Río Grande uniendo ambas márgenes de la ciudad. La película documental</w:t>
      </w:r>
      <w:r w:rsidR="00122784">
        <w:t xml:space="preserve"> realizada en conjunto con la cooperativa de trabajo “Ojo al sur”</w:t>
      </w:r>
      <w:r>
        <w:t>, que se encuentra en la última etapa de edición, hace un repaso y valoración histórica, urbanística, cultural, social y simbólica de la obra</w:t>
      </w:r>
      <w:r w:rsidR="00C14465">
        <w:t>.</w:t>
      </w:r>
      <w:r>
        <w:t xml:space="preserve"> </w:t>
      </w:r>
      <w:r w:rsidR="00C14465">
        <w:t>P</w:t>
      </w:r>
      <w:r>
        <w:t>orque c</w:t>
      </w:r>
      <w:r w:rsidRPr="00024E79">
        <w:t xml:space="preserve">onstruir es </w:t>
      </w:r>
      <w:r>
        <w:t xml:space="preserve">siempre </w:t>
      </w:r>
      <w:r w:rsidRPr="00024E79">
        <w:t>el resultado de un deseo políticamente instituyente que, al ser pensado en sus sentidos explícitos y latentes, finalmente resulta, para quienes habitan lo construido, un pensarse a sí mismos, ya que la razón de la construcción conlleva una particular forma de situarnos en el mundo.</w:t>
      </w:r>
    </w:p>
    <w:sectPr w:rsidR="00024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79"/>
    <w:rsid w:val="00024E79"/>
    <w:rsid w:val="00122784"/>
    <w:rsid w:val="00C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6F18"/>
  <w15:chartTrackingRefBased/>
  <w15:docId w15:val="{9B2FC480-FB3A-495C-97F7-08D5C3B9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Seleme</dc:creator>
  <cp:keywords/>
  <dc:description/>
  <cp:lastModifiedBy>Fabio Seleme</cp:lastModifiedBy>
  <cp:revision>1</cp:revision>
  <dcterms:created xsi:type="dcterms:W3CDTF">2020-08-11T19:04:00Z</dcterms:created>
  <dcterms:modified xsi:type="dcterms:W3CDTF">2020-08-11T19:30:00Z</dcterms:modified>
</cp:coreProperties>
</file>